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C7" w:rsidRPr="00E30BC7" w:rsidRDefault="00E30BC7" w:rsidP="00E30BC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 до проєкту рішення «Про виділення коштів з Фонду міської ради на виконання депутатських повноважень»</w:t>
      </w:r>
    </w:p>
    <w:p w:rsidR="00E30BC7" w:rsidRDefault="00E30BC7" w:rsidP="00E30B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3B9" w:rsidRPr="003823B9" w:rsidRDefault="00E30BC7" w:rsidP="003823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367D9">
        <w:rPr>
          <w:rFonts w:ascii="Times New Roman" w:hAnsi="Times New Roman" w:cs="Times New Roman"/>
          <w:sz w:val="24"/>
          <w:szCs w:val="24"/>
          <w:lang w:val="uk-UA"/>
        </w:rPr>
        <w:t>Відповідно до наданих 2</w:t>
      </w:r>
      <w:r w:rsidR="00885A7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367D9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D367D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D44F43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D367D9">
        <w:rPr>
          <w:rFonts w:ascii="Times New Roman" w:hAnsi="Times New Roman" w:cs="Times New Roman"/>
          <w:sz w:val="24"/>
          <w:szCs w:val="24"/>
          <w:lang w:val="uk-UA"/>
        </w:rPr>
        <w:t xml:space="preserve"> депутатами </w:t>
      </w:r>
      <w:r w:rsidR="00885A7D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D367D9">
        <w:rPr>
          <w:rFonts w:ascii="Times New Roman" w:hAnsi="Times New Roman" w:cs="Times New Roman"/>
          <w:sz w:val="24"/>
          <w:szCs w:val="24"/>
          <w:lang w:val="uk-UA"/>
        </w:rPr>
        <w:t xml:space="preserve"> шт. </w:t>
      </w:r>
      <w:r w:rsidR="003823B9" w:rsidRPr="003823B9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Висновків про виділення коштів з Фонду міської ради на виконання депутатських повноважень пропонується направити кошти Фонду </w:t>
      </w:r>
      <w:r w:rsidR="003823B9" w:rsidRPr="00703C23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 xml:space="preserve">в загальній сумі </w:t>
      </w:r>
      <w:r w:rsidR="00860E0E" w:rsidRPr="00703C23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4</w:t>
      </w:r>
      <w:r w:rsidR="00572648" w:rsidRPr="00703C23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6</w:t>
      </w:r>
      <w:r w:rsidR="00885A7D" w:rsidRPr="00703C23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0</w:t>
      </w:r>
      <w:r w:rsidR="009D3D59" w:rsidRPr="00703C23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,</w:t>
      </w:r>
      <w:r w:rsidR="00572648" w:rsidRPr="00703C23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9</w:t>
      </w:r>
      <w:r w:rsidR="00AA4799" w:rsidRPr="00703C23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5</w:t>
      </w:r>
      <w:r w:rsidR="003823B9" w:rsidRPr="00703C23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 xml:space="preserve">  </w:t>
      </w:r>
      <w:proofErr w:type="spellStart"/>
      <w:r w:rsidR="003823B9" w:rsidRPr="00703C23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тис.грн</w:t>
      </w:r>
      <w:proofErr w:type="spellEnd"/>
      <w:r w:rsidR="003823B9" w:rsidRPr="00703C23"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  <w:t>.</w:t>
      </w:r>
      <w:r w:rsidR="003823B9" w:rsidRPr="003823B9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 на наступні направлення:</w:t>
      </w:r>
    </w:p>
    <w:p w:rsidR="003823B9" w:rsidRPr="0019552A" w:rsidRDefault="003823B9" w:rsidP="003823B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Галузь «Охорона здоров’я»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– </w:t>
      </w:r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885A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76</w:t>
      </w:r>
      <w:r w:rsid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AA47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75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proofErr w:type="spellStart"/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 (</w:t>
      </w:r>
      <w:r w:rsidR="00860E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A93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матеріальних допомог</w:t>
      </w:r>
      <w:r w:rsid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лікування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="00885A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111</w:t>
      </w:r>
      <w:r w:rsid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.; </w:t>
      </w:r>
      <w:r w:rsidR="009D3D59" w:rsidRP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придбання меблів та кондиціонеру для інфекційного відділення КНП «ЮМБЛ» - 40,0 </w:t>
      </w:r>
      <w:proofErr w:type="spellStart"/>
      <w:r w:rsidR="009D3D59" w:rsidRP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9D3D59" w:rsidRP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  <w:r w:rsidR="00CD67D3" w:rsidRP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придбання м’якого інвентаря для акушерсько – гінекологічного відділення</w:t>
      </w:r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КНП «ЮМБЛ» - 10,3 </w:t>
      </w:r>
      <w:proofErr w:type="spellStart"/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.; </w:t>
      </w:r>
      <w:r w:rsidR="00CD67D3" w:rsidRP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придбання металопластикового вікна в роздягальню рентгенологічного відділення</w:t>
      </w:r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КНП «ЮМБЛ» - 1</w:t>
      </w:r>
      <w:r w:rsidR="00AA47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AA47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95</w:t>
      </w:r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 – </w:t>
      </w:r>
      <w:r w:rsidR="00885A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9559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висновк</w:t>
      </w:r>
      <w:r w:rsidR="009559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823B9" w:rsidRPr="0019552A" w:rsidRDefault="003823B9" w:rsidP="003823B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Галузь «Освіта»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– </w:t>
      </w:r>
      <w:r w:rsidR="00631D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="00A93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3050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(</w:t>
      </w:r>
      <w:r w:rsidR="009D3D59" w:rsidRP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придбання радіосистеми для проведення загальношкільних свят та заходів в ЗОШ №2</w:t>
      </w:r>
      <w:r w:rsidR="00631D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20,0 </w:t>
      </w:r>
      <w:proofErr w:type="spellStart"/>
      <w:r w:rsidR="00631D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631D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.; </w:t>
      </w:r>
      <w:r w:rsidR="00631D63" w:rsidRPr="00631D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придбання комп’ютерів та принтеру для кабінету інформатики гімназії </w:t>
      </w:r>
      <w:r w:rsidR="00631D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50,0 </w:t>
      </w:r>
      <w:proofErr w:type="spellStart"/>
      <w:r w:rsidR="00631D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631D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3050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придбання ламінатору для 2_В класу ЗОШ №3 – 2,9 </w:t>
      </w:r>
      <w:proofErr w:type="spellStart"/>
      <w:r w:rsidR="003050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3050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A93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  <w:r w:rsidR="00A93345" w:rsidRPr="00A93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придбання телевізора в другу молодшу групу В </w:t>
      </w:r>
      <w:r w:rsidR="00A93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ДНЗ</w:t>
      </w:r>
      <w:r w:rsidR="00A93345" w:rsidRPr="00A93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№6</w:t>
      </w:r>
      <w:r w:rsidR="00A93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6,0 </w:t>
      </w:r>
      <w:proofErr w:type="spellStart"/>
      <w:r w:rsidR="00A93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A93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 – </w:t>
      </w:r>
      <w:r w:rsidR="00A93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висновк</w:t>
      </w:r>
      <w:r w:rsidR="003050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823B9" w:rsidRPr="0019552A" w:rsidRDefault="003823B9" w:rsidP="003823B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Галузь «Житлов</w:t>
      </w:r>
      <w:r w:rsid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 – комунальне господарство» – </w:t>
      </w:r>
      <w:r w:rsidR="005726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153,5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(</w:t>
      </w:r>
      <w:r w:rsidR="009D3D59" w:rsidRP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придбання вікон для заміни в ж/будинку №18 по </w:t>
      </w:r>
      <w:proofErr w:type="spellStart"/>
      <w:r w:rsidR="009D3D59" w:rsidRP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просп</w:t>
      </w:r>
      <w:proofErr w:type="spellEnd"/>
      <w:r w:rsidR="009D3D59" w:rsidRP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Незалежності</w:t>
      </w:r>
      <w:r w:rsidR="005B2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43,0 </w:t>
      </w:r>
      <w:proofErr w:type="spellStart"/>
      <w:r w:rsidR="005B2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5B2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.; </w:t>
      </w:r>
      <w:r w:rsidR="005B2797" w:rsidRPr="005B2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ремонт покрівлі п. 5 ж/будинку №5 по </w:t>
      </w:r>
      <w:proofErr w:type="spellStart"/>
      <w:r w:rsidR="005B2797" w:rsidRPr="005B2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бульв</w:t>
      </w:r>
      <w:proofErr w:type="spellEnd"/>
      <w:r w:rsidR="005B2797" w:rsidRPr="005B2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Шкільному – 46,0 </w:t>
      </w:r>
      <w:proofErr w:type="spellStart"/>
      <w:r w:rsidR="005B2797" w:rsidRPr="005B2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5B2797" w:rsidRPr="005B2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  <w:r w:rsidR="00CD67D3" w:rsidRP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поточний ремонт інженерних мереж у підвалі ж</w:t>
      </w:r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r w:rsidR="00CD67D3" w:rsidRP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будинку №10 по вул</w:t>
      </w:r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CD67D3" w:rsidRP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Миру</w:t>
      </w:r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46,0 </w:t>
      </w:r>
      <w:proofErr w:type="spellStart"/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CD67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  <w:r w:rsidR="003A2254" w:rsidRP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придбання поштових скриньок для ж</w:t>
      </w:r>
      <w:r w:rsid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r w:rsidR="003A2254" w:rsidRP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будинку №27 по </w:t>
      </w:r>
      <w:proofErr w:type="spellStart"/>
      <w:r w:rsidR="003A2254" w:rsidRP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просп</w:t>
      </w:r>
      <w:proofErr w:type="spellEnd"/>
      <w:r w:rsid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3A2254" w:rsidRP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Незалежності</w:t>
      </w:r>
      <w:r w:rsid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3,0 </w:t>
      </w:r>
      <w:proofErr w:type="spellStart"/>
      <w:r w:rsid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C374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для КП «ЖЕО» на виготовлення ПКД </w:t>
      </w:r>
      <w:r w:rsidR="00C37432" w:rsidRPr="00C374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організації вхідної групи з виготовленням та встановленням пандусів в другому під’їзді ж</w:t>
      </w:r>
      <w:r w:rsidR="00C374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r w:rsidR="00C37432" w:rsidRPr="00C374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будинку №1 по вул</w:t>
      </w:r>
      <w:r w:rsidR="00C374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C37432" w:rsidRPr="00C374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Дружби Народів</w:t>
      </w:r>
      <w:r w:rsidR="00C374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10,0 </w:t>
      </w:r>
      <w:proofErr w:type="spellStart"/>
      <w:r w:rsidR="00C374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C374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5726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  <w:r w:rsidR="00572648" w:rsidRPr="005726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КП «ЖЕО» на встановлення лави і урни у дворі ж/будинку №29А по вул. Дружби Народів – 5,5 </w:t>
      </w:r>
      <w:proofErr w:type="spellStart"/>
      <w:r w:rsidR="00572648" w:rsidRPr="005726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="00572648" w:rsidRPr="005726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 – </w:t>
      </w:r>
      <w:r w:rsidR="005726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висновк</w:t>
      </w:r>
      <w:r w:rsid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D3D59" w:rsidRDefault="003823B9" w:rsidP="003823B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Галузь «Фізична культура і спорт»</w:t>
      </w:r>
      <w:r w:rsid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30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,0 </w:t>
      </w:r>
      <w:proofErr w:type="spellStart"/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(</w:t>
      </w:r>
      <w:r w:rsidR="009D3D59" w:rsidRP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оплата заявочного внеску на змагання для участі двох спортсменів в складі збірної України у Всесвітніх учнівських спортивних іграх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 – </w:t>
      </w:r>
      <w:r w:rsid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висновк</w:t>
      </w:r>
      <w:r w:rsid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и;</w:t>
      </w:r>
    </w:p>
    <w:p w:rsidR="003A2254" w:rsidRDefault="009D3D59" w:rsidP="003823B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Галузь «Цивільний захист» - 14,3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(</w:t>
      </w:r>
      <w:r w:rsidRPr="009D3D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придбання та монтаж кондиціонеру для службового приміщення відділу цивільного захисту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 – 2 висновки</w:t>
      </w:r>
      <w:r w:rsidR="003A22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823B9" w:rsidRPr="0019552A" w:rsidRDefault="003A2254" w:rsidP="003823B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Галузь «Соціальний захист» - 7,5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(придбання гойдалки для ігрового майданчика КЗ «ЦСПРД») – 1 висновок.</w:t>
      </w:r>
      <w:r w:rsidR="003823B9" w:rsidRPr="0019552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F6418" w:rsidRDefault="00FF6418" w:rsidP="003823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BC7" w:rsidRDefault="00E30BC7" w:rsidP="000C44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BC7" w:rsidRPr="00E30BC7" w:rsidRDefault="00E30BC7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BC7"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управління</w:t>
      </w:r>
    </w:p>
    <w:p w:rsidR="00E30BC7" w:rsidRDefault="00E30BC7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0BC7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E30B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proofErr w:type="spellStart"/>
      <w:r w:rsidRPr="00E30BC7">
        <w:rPr>
          <w:rFonts w:ascii="Times New Roman" w:hAnsi="Times New Roman" w:cs="Times New Roman"/>
          <w:sz w:val="24"/>
          <w:szCs w:val="24"/>
          <w:lang w:val="uk-UA"/>
        </w:rPr>
        <w:t>Т.О.Гончарова</w:t>
      </w:r>
      <w:proofErr w:type="spellEnd"/>
    </w:p>
    <w:p w:rsidR="00703C23" w:rsidRDefault="00703C23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3C23" w:rsidRDefault="00703C23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3C23" w:rsidRDefault="00703C23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3C23" w:rsidRDefault="00703C23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3C23" w:rsidRDefault="00703C23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3C23" w:rsidRDefault="00703C23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3C23" w:rsidRDefault="00703C23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3C23" w:rsidRDefault="00703C23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3C23" w:rsidRDefault="00703C23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3C23" w:rsidRDefault="00703C23" w:rsidP="000C44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0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1EEB"/>
    <w:multiLevelType w:val="hybridMultilevel"/>
    <w:tmpl w:val="FCFAC508"/>
    <w:lvl w:ilvl="0" w:tplc="5C687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A76B65"/>
    <w:multiLevelType w:val="hybridMultilevel"/>
    <w:tmpl w:val="FCFAC508"/>
    <w:lvl w:ilvl="0" w:tplc="5C687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D"/>
    <w:rsid w:val="00007DF5"/>
    <w:rsid w:val="00014B06"/>
    <w:rsid w:val="000C44F5"/>
    <w:rsid w:val="00106A30"/>
    <w:rsid w:val="00127050"/>
    <w:rsid w:val="003050C7"/>
    <w:rsid w:val="003823B9"/>
    <w:rsid w:val="00392754"/>
    <w:rsid w:val="003A2254"/>
    <w:rsid w:val="003B6087"/>
    <w:rsid w:val="00572648"/>
    <w:rsid w:val="005B2797"/>
    <w:rsid w:val="00631D63"/>
    <w:rsid w:val="006A724F"/>
    <w:rsid w:val="00703C23"/>
    <w:rsid w:val="007B139B"/>
    <w:rsid w:val="00802CC9"/>
    <w:rsid w:val="00860E0E"/>
    <w:rsid w:val="00885A7D"/>
    <w:rsid w:val="008A12CD"/>
    <w:rsid w:val="00955984"/>
    <w:rsid w:val="00964BA4"/>
    <w:rsid w:val="009D3D59"/>
    <w:rsid w:val="00A10C28"/>
    <w:rsid w:val="00A27C62"/>
    <w:rsid w:val="00A50301"/>
    <w:rsid w:val="00A65CA6"/>
    <w:rsid w:val="00A705BD"/>
    <w:rsid w:val="00A93345"/>
    <w:rsid w:val="00AA4799"/>
    <w:rsid w:val="00AE77CF"/>
    <w:rsid w:val="00C37432"/>
    <w:rsid w:val="00CD67D3"/>
    <w:rsid w:val="00D2164A"/>
    <w:rsid w:val="00D37D0A"/>
    <w:rsid w:val="00D44F43"/>
    <w:rsid w:val="00D52526"/>
    <w:rsid w:val="00DA110C"/>
    <w:rsid w:val="00DA38C0"/>
    <w:rsid w:val="00E30BC7"/>
    <w:rsid w:val="00EE5690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0396A-327F-46B3-AC4A-73CC761A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ЮУФинуправление</dc:creator>
  <cp:keywords/>
  <dc:description/>
  <cp:lastModifiedBy>ЮУФинуправление</cp:lastModifiedBy>
  <cp:revision>34</cp:revision>
  <cp:lastPrinted>2021-08-25T13:27:00Z</cp:lastPrinted>
  <dcterms:created xsi:type="dcterms:W3CDTF">2021-06-17T06:41:00Z</dcterms:created>
  <dcterms:modified xsi:type="dcterms:W3CDTF">2021-08-26T09:39:00Z</dcterms:modified>
</cp:coreProperties>
</file>